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BD96" w14:textId="35922DEE" w:rsidR="00C85DB7" w:rsidRPr="00F25095" w:rsidRDefault="00C85DB7" w:rsidP="00F25095">
      <w:pPr>
        <w:rPr>
          <w:b/>
        </w:rPr>
      </w:pPr>
      <w:r>
        <w:rPr>
          <w:b/>
        </w:rPr>
        <w:t>Activity 1: Can you think of a time that you experience failure and it changed your trajectory, outlook, or clinical practice?</w:t>
      </w:r>
    </w:p>
    <w:p w14:paraId="1982AB05" w14:textId="77777777" w:rsidR="00DD0F83" w:rsidRDefault="00DD0F83" w:rsidP="00DD0F83">
      <w:pPr>
        <w:spacing w:after="0" w:line="240" w:lineRule="auto"/>
        <w:jc w:val="center"/>
      </w:pPr>
    </w:p>
    <w:p w14:paraId="48FCC16C" w14:textId="37CC87FA" w:rsidR="00C85DB7" w:rsidRDefault="00C85DB7" w:rsidP="00BB0503">
      <w:pPr>
        <w:spacing w:after="160" w:line="259" w:lineRule="auto"/>
      </w:pPr>
    </w:p>
    <w:p w14:paraId="3C89640D" w14:textId="77777777" w:rsidR="00A87B71" w:rsidRDefault="00A87B71" w:rsidP="00BB0503">
      <w:pPr>
        <w:spacing w:after="160" w:line="259" w:lineRule="auto"/>
      </w:pPr>
    </w:p>
    <w:p w14:paraId="6CBEF659" w14:textId="77777777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4381D10E" w14:textId="12EEC317" w:rsidR="00BB0503" w:rsidRDefault="00BB0503" w:rsidP="00BB0503">
      <w:pPr>
        <w:spacing w:after="160" w:line="259" w:lineRule="auto"/>
        <w:rPr>
          <w:rFonts w:ascii="Calibri" w:eastAsia="Calibri" w:hAnsi="Calibri" w:cs="Times New Roman"/>
          <w:b/>
        </w:rPr>
      </w:pPr>
      <w:r w:rsidRPr="00BB0503">
        <w:rPr>
          <w:rFonts w:ascii="Calibri" w:eastAsia="Calibri" w:hAnsi="Calibri" w:cs="Times New Roman"/>
          <w:b/>
        </w:rPr>
        <w:t xml:space="preserve">Activity 2: </w:t>
      </w:r>
      <w:r w:rsidR="00C85DB7">
        <w:rPr>
          <w:rFonts w:ascii="Calibri" w:eastAsia="Calibri" w:hAnsi="Calibri" w:cs="Times New Roman"/>
          <w:b/>
        </w:rPr>
        <w:t xml:space="preserve">What are some ways you can think of to boost resiliency among </w:t>
      </w:r>
      <w:r w:rsidR="00754299">
        <w:rPr>
          <w:rFonts w:ascii="Calibri" w:eastAsia="Calibri" w:hAnsi="Calibri" w:cs="Times New Roman"/>
          <w:b/>
        </w:rPr>
        <w:t>learners</w:t>
      </w:r>
      <w:r w:rsidR="00C85DB7">
        <w:rPr>
          <w:rFonts w:ascii="Calibri" w:eastAsia="Calibri" w:hAnsi="Calibri" w:cs="Times New Roman"/>
          <w:b/>
        </w:rPr>
        <w:t xml:space="preserve"> in the following settings:</w:t>
      </w:r>
    </w:p>
    <w:p w14:paraId="5809C52D" w14:textId="14D81113" w:rsidR="00C85DB7" w:rsidRDefault="00C85DB7" w:rsidP="00BB0503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Didactic?</w:t>
      </w:r>
    </w:p>
    <w:p w14:paraId="4013BE19" w14:textId="7DD02594" w:rsidR="00614A32" w:rsidRDefault="00614A32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53E9D52" w14:textId="77777777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05740268" w14:textId="5070A7C3" w:rsidR="00C85DB7" w:rsidRDefault="00C85DB7" w:rsidP="00BB0503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Experiential?</w:t>
      </w:r>
    </w:p>
    <w:p w14:paraId="0CE0C626" w14:textId="3E2624B0" w:rsidR="00614A32" w:rsidRDefault="00614A32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585A3BDE" w14:textId="77777777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1528842D" w14:textId="261E5F45" w:rsidR="00DD0F83" w:rsidRDefault="00C85DB7" w:rsidP="00BB0503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Residency training?</w:t>
      </w:r>
    </w:p>
    <w:p w14:paraId="4192899C" w14:textId="77777777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2B8FCDF9" w14:textId="46DDA398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3FD9EBC4" w14:textId="2636871C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14EA0CE6" w14:textId="71FD9138" w:rsidR="00A87B71" w:rsidRDefault="00A87B71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E629D2A" w14:textId="74FF464D" w:rsidR="00BB0503" w:rsidRPr="00763B05" w:rsidRDefault="00BB0503" w:rsidP="00614A32">
      <w:pPr>
        <w:spacing w:after="160" w:line="259" w:lineRule="auto"/>
        <w:rPr>
          <w:rFonts w:ascii="Calibri" w:eastAsia="Calibri" w:hAnsi="Calibri"/>
          <w:b/>
        </w:rPr>
      </w:pPr>
      <w:r w:rsidRPr="00BB0503">
        <w:rPr>
          <w:rFonts w:ascii="Calibri" w:eastAsia="Calibri" w:hAnsi="Calibri" w:cs="Times New Roman"/>
          <w:b/>
        </w:rPr>
        <w:t xml:space="preserve">Activity 3: </w:t>
      </w:r>
      <w:r w:rsidR="00C85DB7">
        <w:rPr>
          <w:rFonts w:ascii="Calibri" w:eastAsia="Calibri" w:hAnsi="Calibri" w:cs="Times New Roman"/>
          <w:b/>
        </w:rPr>
        <w:t xml:space="preserve">Consider doing a mindset assessment. Available at: </w:t>
      </w:r>
    </w:p>
    <w:p w14:paraId="0038E526" w14:textId="76FF8ACC" w:rsidR="00763B05" w:rsidRDefault="004178D8" w:rsidP="00763B05">
      <w:pPr>
        <w:spacing w:after="160" w:line="259" w:lineRule="auto"/>
        <w:ind w:left="720"/>
        <w:rPr>
          <w:rFonts w:ascii="Calibri" w:eastAsia="Calibri" w:hAnsi="Calibri"/>
          <w:b/>
        </w:rPr>
      </w:pPr>
      <w:hyperlink r:id="rId8" w:history="1">
        <w:r w:rsidR="00763B05" w:rsidRPr="0034515A">
          <w:rPr>
            <w:rStyle w:val="Hyperlink"/>
            <w:rFonts w:ascii="Calibri" w:eastAsia="Calibri" w:hAnsi="Calibri"/>
            <w:b/>
          </w:rPr>
          <w:t>https://ryangottfredson.com/blog/2020/04/06/agility-quotient/</w:t>
        </w:r>
      </w:hyperlink>
    </w:p>
    <w:p w14:paraId="69EAA2CE" w14:textId="665CC9E1" w:rsidR="00763B05" w:rsidRPr="00763B05" w:rsidRDefault="00D262FB" w:rsidP="00763B05">
      <w:pPr>
        <w:spacing w:after="160" w:line="259" w:lineRule="auto"/>
        <w:ind w:left="720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Results:</w:t>
      </w:r>
    </w:p>
    <w:p w14:paraId="583446AC" w14:textId="16D8640A" w:rsidR="00BB0503" w:rsidRDefault="00D262FB" w:rsidP="00BB0503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Fixed mindset vs growth mindset</w:t>
      </w:r>
      <w:r w:rsidR="00BB0503" w:rsidRPr="00BB0503">
        <w:rPr>
          <w:rFonts w:ascii="Calibri" w:eastAsia="Calibri" w:hAnsi="Calibri" w:cs="Times New Roman"/>
        </w:rPr>
        <w:t>:________________</w:t>
      </w:r>
    </w:p>
    <w:p w14:paraId="068295F3" w14:textId="4E0A8477" w:rsidR="00D262FB" w:rsidRDefault="00D262FB" w:rsidP="00BB0503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Closed mindset vs open mindset:_________________</w:t>
      </w:r>
    </w:p>
    <w:p w14:paraId="0488A313" w14:textId="14F2CED8" w:rsidR="00D262FB" w:rsidRDefault="00D262FB" w:rsidP="00BB0503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Prevention mindset vs promotion mindset:____________________</w:t>
      </w:r>
    </w:p>
    <w:p w14:paraId="76A8AE07" w14:textId="6A35BDA7" w:rsidR="00D262FB" w:rsidRDefault="00D262FB" w:rsidP="00D262FB">
      <w:pPr>
        <w:numPr>
          <w:ilvl w:val="0"/>
          <w:numId w:val="3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Inward mindset vs outward mindset:________________________</w:t>
      </w:r>
    </w:p>
    <w:p w14:paraId="2AB9962C" w14:textId="75CEBB29" w:rsidR="00D262FB" w:rsidRPr="00D262FB" w:rsidRDefault="00D262FB" w:rsidP="00D262FB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D262FB">
        <w:rPr>
          <w:rFonts w:ascii="Calibri" w:eastAsia="Calibri" w:hAnsi="Calibri" w:cs="Times New Roman"/>
          <w:b/>
          <w:bCs/>
        </w:rPr>
        <w:t xml:space="preserve">Which of these would you like to focus on changing? </w:t>
      </w:r>
    </w:p>
    <w:p w14:paraId="10A6A849" w14:textId="7EF4BB6E" w:rsidR="00C16970" w:rsidRDefault="00C16970" w:rsidP="00BB0503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68881C68" w14:textId="15BFC950" w:rsidR="00BB0503" w:rsidRPr="00BB0503" w:rsidRDefault="00BB0503" w:rsidP="00BB0503">
      <w:pPr>
        <w:spacing w:after="160" w:line="259" w:lineRule="auto"/>
        <w:rPr>
          <w:rFonts w:ascii="Calibri" w:eastAsia="Calibri" w:hAnsi="Calibri" w:cs="Times New Roman"/>
          <w:b/>
        </w:rPr>
      </w:pPr>
      <w:r w:rsidRPr="00BB0503">
        <w:rPr>
          <w:rFonts w:ascii="Calibri" w:eastAsia="Calibri" w:hAnsi="Calibri" w:cs="Times New Roman"/>
          <w:b/>
        </w:rPr>
        <w:lastRenderedPageBreak/>
        <w:t xml:space="preserve">Activity 4: </w:t>
      </w:r>
      <w:r w:rsidR="001D0D0C">
        <w:rPr>
          <w:rFonts w:ascii="Calibri" w:eastAsia="Calibri" w:hAnsi="Calibri" w:cs="Times New Roman"/>
          <w:b/>
        </w:rPr>
        <w:t>What are some resiliency tools I would like to implement in my everyday life?</w:t>
      </w:r>
    </w:p>
    <w:p w14:paraId="59DF3C86" w14:textId="77777777" w:rsidR="00614A32" w:rsidRDefault="00614A32" w:rsidP="00BB0503">
      <w:pPr>
        <w:spacing w:after="160" w:line="259" w:lineRule="auto"/>
        <w:rPr>
          <w:b/>
        </w:rPr>
      </w:pPr>
    </w:p>
    <w:p w14:paraId="7DB82994" w14:textId="23B6D9DC" w:rsidR="00614A32" w:rsidRDefault="00614A32" w:rsidP="00BB0503">
      <w:pPr>
        <w:spacing w:after="160" w:line="259" w:lineRule="auto"/>
        <w:rPr>
          <w:b/>
        </w:rPr>
      </w:pPr>
    </w:p>
    <w:p w14:paraId="38D09587" w14:textId="35053642" w:rsidR="00A87B71" w:rsidRDefault="00A87B71" w:rsidP="00BB0503">
      <w:pPr>
        <w:spacing w:after="160" w:line="259" w:lineRule="auto"/>
        <w:rPr>
          <w:b/>
        </w:rPr>
      </w:pPr>
    </w:p>
    <w:p w14:paraId="23FF5021" w14:textId="14B1C6C7" w:rsidR="00A87B71" w:rsidRDefault="00A87B71" w:rsidP="00BB0503">
      <w:pPr>
        <w:spacing w:after="160" w:line="259" w:lineRule="auto"/>
        <w:rPr>
          <w:b/>
        </w:rPr>
      </w:pPr>
    </w:p>
    <w:p w14:paraId="03236A08" w14:textId="00A76F0E" w:rsidR="00A87B71" w:rsidRDefault="00A87B71" w:rsidP="00BB0503">
      <w:pPr>
        <w:spacing w:after="160" w:line="259" w:lineRule="auto"/>
        <w:rPr>
          <w:b/>
        </w:rPr>
      </w:pPr>
    </w:p>
    <w:p w14:paraId="325C1DC4" w14:textId="77777777" w:rsidR="00A87B71" w:rsidRDefault="00A87B71" w:rsidP="00BB0503">
      <w:pPr>
        <w:spacing w:after="160" w:line="259" w:lineRule="auto"/>
        <w:rPr>
          <w:b/>
        </w:rPr>
      </w:pPr>
    </w:p>
    <w:p w14:paraId="73D9D95E" w14:textId="511F4253" w:rsidR="00BB0503" w:rsidRPr="00612D2D" w:rsidRDefault="006E68C2" w:rsidP="00BB0503">
      <w:pPr>
        <w:spacing w:after="160" w:line="259" w:lineRule="auto"/>
        <w:rPr>
          <w:b/>
        </w:rPr>
      </w:pPr>
      <w:r>
        <w:rPr>
          <w:b/>
        </w:rPr>
        <w:t>How could you use these resiliency tools in the classroom or on clinical rotation?</w:t>
      </w:r>
      <w:bookmarkStart w:id="0" w:name="_GoBack"/>
      <w:bookmarkEnd w:id="0"/>
    </w:p>
    <w:p w14:paraId="1E8245CC" w14:textId="77777777" w:rsidR="00BB0503" w:rsidRPr="00612D2D" w:rsidRDefault="00BB0503" w:rsidP="00BB0503">
      <w:pPr>
        <w:spacing w:after="160" w:line="240" w:lineRule="auto"/>
        <w:ind w:left="720"/>
      </w:pPr>
    </w:p>
    <w:sectPr w:rsidR="00BB0503" w:rsidRPr="00612D2D" w:rsidSect="00754299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B334" w14:textId="77777777" w:rsidR="004178D8" w:rsidRDefault="004178D8" w:rsidP="00DD7714">
      <w:pPr>
        <w:spacing w:after="0" w:line="240" w:lineRule="auto"/>
      </w:pPr>
      <w:r>
        <w:separator/>
      </w:r>
    </w:p>
  </w:endnote>
  <w:endnote w:type="continuationSeparator" w:id="0">
    <w:p w14:paraId="52D94450" w14:textId="77777777" w:rsidR="004178D8" w:rsidRDefault="004178D8" w:rsidP="00DD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10B8" w14:textId="77777777" w:rsidR="004178D8" w:rsidRDefault="004178D8" w:rsidP="00DD7714">
      <w:pPr>
        <w:spacing w:after="0" w:line="240" w:lineRule="auto"/>
      </w:pPr>
      <w:r>
        <w:separator/>
      </w:r>
    </w:p>
  </w:footnote>
  <w:footnote w:type="continuationSeparator" w:id="0">
    <w:p w14:paraId="043FA156" w14:textId="77777777" w:rsidR="004178D8" w:rsidRDefault="004178D8" w:rsidP="00DD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A7C2" w14:textId="4153FC44" w:rsidR="00DD7714" w:rsidRDefault="00EB4C56">
    <w:pPr>
      <w:pStyle w:val="Header"/>
    </w:pPr>
    <w:proofErr w:type="spellStart"/>
    <w:r>
      <w:t>Pogge</w:t>
    </w:r>
    <w:proofErr w:type="spellEnd"/>
    <w:r>
      <w:t xml:space="preserve"> &amp; </w:t>
    </w:r>
    <w:proofErr w:type="spellStart"/>
    <w:r>
      <w:t>Storjohann</w:t>
    </w:r>
    <w:proofErr w:type="spellEnd"/>
    <w:r>
      <w:t xml:space="preserve"> 2022</w:t>
    </w:r>
  </w:p>
  <w:p w14:paraId="4151A503" w14:textId="77777777" w:rsidR="00754299" w:rsidRPr="00754299" w:rsidRDefault="00754299" w:rsidP="00C2601A">
    <w:pPr>
      <w:jc w:val="center"/>
      <w:rPr>
        <w:b/>
        <w:bCs/>
        <w:sz w:val="16"/>
        <w:szCs w:val="16"/>
      </w:rPr>
    </w:pPr>
  </w:p>
  <w:p w14:paraId="71C3A7E0" w14:textId="65A68BE4" w:rsidR="00DD0F83" w:rsidRDefault="00C2601A" w:rsidP="00C2601A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Boosting Agility: Fostering Resilience in Learners During Unprecedented Times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9A8"/>
    <w:multiLevelType w:val="hybridMultilevel"/>
    <w:tmpl w:val="02885470"/>
    <w:lvl w:ilvl="0" w:tplc="AAB2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8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0C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E3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A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6B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A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6C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6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54D88"/>
    <w:multiLevelType w:val="hybridMultilevel"/>
    <w:tmpl w:val="600E7722"/>
    <w:lvl w:ilvl="0" w:tplc="E08E4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62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6B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82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AD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68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E7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CC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E6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7F7D"/>
    <w:multiLevelType w:val="hybridMultilevel"/>
    <w:tmpl w:val="035E9D08"/>
    <w:lvl w:ilvl="0" w:tplc="A524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25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05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F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62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E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6A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C3E68"/>
    <w:multiLevelType w:val="hybridMultilevel"/>
    <w:tmpl w:val="A9607344"/>
    <w:lvl w:ilvl="0" w:tplc="7FAA3E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0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41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CD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A8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E8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27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D5702"/>
    <w:multiLevelType w:val="hybridMultilevel"/>
    <w:tmpl w:val="635C47D8"/>
    <w:lvl w:ilvl="0" w:tplc="0F9895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ECAD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2FA11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E81A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52259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39027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982D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EC8FE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DA41D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5D4CED"/>
    <w:multiLevelType w:val="hybridMultilevel"/>
    <w:tmpl w:val="E8686C78"/>
    <w:lvl w:ilvl="0" w:tplc="AF782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85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F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CC4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6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7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2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03586"/>
    <w:multiLevelType w:val="hybridMultilevel"/>
    <w:tmpl w:val="104A5440"/>
    <w:lvl w:ilvl="0" w:tplc="81948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8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00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A8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8F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C3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47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CF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D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67E1A"/>
    <w:multiLevelType w:val="hybridMultilevel"/>
    <w:tmpl w:val="EE06DC18"/>
    <w:lvl w:ilvl="0" w:tplc="2B408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CA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1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5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02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82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8F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14307"/>
    <w:multiLevelType w:val="hybridMultilevel"/>
    <w:tmpl w:val="6BE24AAC"/>
    <w:lvl w:ilvl="0" w:tplc="363C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2F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84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C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EE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7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5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E4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05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02E43"/>
    <w:multiLevelType w:val="hybridMultilevel"/>
    <w:tmpl w:val="059A1ED0"/>
    <w:lvl w:ilvl="0" w:tplc="57E0BE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209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BC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6D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CF5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29E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05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DB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89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001B2F"/>
    <w:multiLevelType w:val="hybridMultilevel"/>
    <w:tmpl w:val="C2C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04BF5"/>
    <w:multiLevelType w:val="hybridMultilevel"/>
    <w:tmpl w:val="86921816"/>
    <w:lvl w:ilvl="0" w:tplc="77520E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65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82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E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A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84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8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C8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17499"/>
    <w:multiLevelType w:val="hybridMultilevel"/>
    <w:tmpl w:val="C5561F0C"/>
    <w:lvl w:ilvl="0" w:tplc="8C087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43F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0E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61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CF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C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A8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8D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A7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D4DC6"/>
    <w:multiLevelType w:val="hybridMultilevel"/>
    <w:tmpl w:val="7EFC21AC"/>
    <w:lvl w:ilvl="0" w:tplc="3F949B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5226"/>
    <w:multiLevelType w:val="hybridMultilevel"/>
    <w:tmpl w:val="65B08058"/>
    <w:lvl w:ilvl="0" w:tplc="4188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EC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EE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E2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80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87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4B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0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E0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12A1B"/>
    <w:multiLevelType w:val="hybridMultilevel"/>
    <w:tmpl w:val="F41EB050"/>
    <w:lvl w:ilvl="0" w:tplc="6D4A4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28A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C9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0DD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49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8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0E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DEC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42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81E9C"/>
    <w:multiLevelType w:val="hybridMultilevel"/>
    <w:tmpl w:val="058E8EA0"/>
    <w:lvl w:ilvl="0" w:tplc="2088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AA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F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D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E8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B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F646D"/>
    <w:multiLevelType w:val="hybridMultilevel"/>
    <w:tmpl w:val="0AF6FD7E"/>
    <w:lvl w:ilvl="0" w:tplc="75BC32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4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8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C5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6F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62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2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EE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8505D"/>
    <w:multiLevelType w:val="hybridMultilevel"/>
    <w:tmpl w:val="6DAA7FD4"/>
    <w:lvl w:ilvl="0" w:tplc="515A4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D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2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01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85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5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A4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A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4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E789F"/>
    <w:multiLevelType w:val="hybridMultilevel"/>
    <w:tmpl w:val="6A0E0C00"/>
    <w:lvl w:ilvl="0" w:tplc="9EBE6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85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6CC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2B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61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A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C3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2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69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B5BC1"/>
    <w:multiLevelType w:val="hybridMultilevel"/>
    <w:tmpl w:val="ACFA7430"/>
    <w:lvl w:ilvl="0" w:tplc="B80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0D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6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62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AB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21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42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07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3698A"/>
    <w:multiLevelType w:val="hybridMultilevel"/>
    <w:tmpl w:val="47201E48"/>
    <w:lvl w:ilvl="0" w:tplc="A524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A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A1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81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5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02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82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8F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1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12AF3"/>
    <w:multiLevelType w:val="hybridMultilevel"/>
    <w:tmpl w:val="035E9D08"/>
    <w:lvl w:ilvl="0" w:tplc="A524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25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05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F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62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E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6A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A47E8A"/>
    <w:multiLevelType w:val="hybridMultilevel"/>
    <w:tmpl w:val="8884957E"/>
    <w:lvl w:ilvl="0" w:tplc="8B2EE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C3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87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C3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6F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6C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A9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A2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9441E"/>
    <w:multiLevelType w:val="hybridMultilevel"/>
    <w:tmpl w:val="F7A41AFA"/>
    <w:lvl w:ilvl="0" w:tplc="3B38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29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C1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6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47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C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1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E2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A23A1"/>
    <w:multiLevelType w:val="hybridMultilevel"/>
    <w:tmpl w:val="0DD63486"/>
    <w:lvl w:ilvl="0" w:tplc="7FECE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EA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A6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0B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03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7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8B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709C2"/>
    <w:multiLevelType w:val="hybridMultilevel"/>
    <w:tmpl w:val="0B68F252"/>
    <w:lvl w:ilvl="0" w:tplc="C526D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09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C9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83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D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6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7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64C5C"/>
    <w:multiLevelType w:val="hybridMultilevel"/>
    <w:tmpl w:val="5D6EB4EC"/>
    <w:lvl w:ilvl="0" w:tplc="3954A1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4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63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60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EE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26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64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07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E0683"/>
    <w:multiLevelType w:val="hybridMultilevel"/>
    <w:tmpl w:val="035E9D08"/>
    <w:lvl w:ilvl="0" w:tplc="A524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25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05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F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62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E2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E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6A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71612"/>
    <w:multiLevelType w:val="hybridMultilevel"/>
    <w:tmpl w:val="C0F2A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209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BC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6D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CF5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29E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05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DB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89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6A438F"/>
    <w:multiLevelType w:val="hybridMultilevel"/>
    <w:tmpl w:val="25ACA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FD6146"/>
    <w:multiLevelType w:val="hybridMultilevel"/>
    <w:tmpl w:val="E6969862"/>
    <w:lvl w:ilvl="0" w:tplc="945AE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68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C6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0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A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4F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03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E2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D41A4"/>
    <w:multiLevelType w:val="hybridMultilevel"/>
    <w:tmpl w:val="05CEFC28"/>
    <w:lvl w:ilvl="0" w:tplc="0F989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859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0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1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63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AE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D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5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A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B5769A"/>
    <w:multiLevelType w:val="hybridMultilevel"/>
    <w:tmpl w:val="99EEE3C2"/>
    <w:lvl w:ilvl="0" w:tplc="1E50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EE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4B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C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0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8B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E5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6B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26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96E97"/>
    <w:multiLevelType w:val="hybridMultilevel"/>
    <w:tmpl w:val="DE9A3EFA"/>
    <w:lvl w:ilvl="0" w:tplc="0F9895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0"/>
  </w:num>
  <w:num w:numId="5">
    <w:abstractNumId w:val="23"/>
  </w:num>
  <w:num w:numId="6">
    <w:abstractNumId w:val="33"/>
  </w:num>
  <w:num w:numId="7">
    <w:abstractNumId w:val="6"/>
  </w:num>
  <w:num w:numId="8">
    <w:abstractNumId w:val="28"/>
  </w:num>
  <w:num w:numId="9">
    <w:abstractNumId w:val="8"/>
  </w:num>
  <w:num w:numId="10">
    <w:abstractNumId w:val="2"/>
  </w:num>
  <w:num w:numId="11">
    <w:abstractNumId w:val="25"/>
  </w:num>
  <w:num w:numId="12">
    <w:abstractNumId w:val="22"/>
  </w:num>
  <w:num w:numId="13">
    <w:abstractNumId w:val="7"/>
  </w:num>
  <w:num w:numId="14">
    <w:abstractNumId w:val="21"/>
  </w:num>
  <w:num w:numId="15">
    <w:abstractNumId w:val="32"/>
  </w:num>
  <w:num w:numId="16">
    <w:abstractNumId w:val="18"/>
  </w:num>
  <w:num w:numId="17">
    <w:abstractNumId w:val="5"/>
  </w:num>
  <w:num w:numId="18">
    <w:abstractNumId w:val="14"/>
  </w:num>
  <w:num w:numId="19">
    <w:abstractNumId w:val="20"/>
  </w:num>
  <w:num w:numId="20">
    <w:abstractNumId w:val="26"/>
  </w:num>
  <w:num w:numId="21">
    <w:abstractNumId w:val="1"/>
  </w:num>
  <w:num w:numId="22">
    <w:abstractNumId w:val="11"/>
  </w:num>
  <w:num w:numId="23">
    <w:abstractNumId w:val="17"/>
  </w:num>
  <w:num w:numId="24">
    <w:abstractNumId w:val="3"/>
  </w:num>
  <w:num w:numId="25">
    <w:abstractNumId w:val="31"/>
  </w:num>
  <w:num w:numId="26">
    <w:abstractNumId w:val="27"/>
  </w:num>
  <w:num w:numId="27">
    <w:abstractNumId w:val="9"/>
  </w:num>
  <w:num w:numId="28">
    <w:abstractNumId w:val="29"/>
  </w:num>
  <w:num w:numId="29">
    <w:abstractNumId w:val="30"/>
  </w:num>
  <w:num w:numId="30">
    <w:abstractNumId w:val="13"/>
  </w:num>
  <w:num w:numId="31">
    <w:abstractNumId w:val="10"/>
  </w:num>
  <w:num w:numId="32">
    <w:abstractNumId w:val="34"/>
  </w:num>
  <w:num w:numId="33">
    <w:abstractNumId w:val="4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NDQztzQ3tDQ3NjVR0lEKTi0uzszPAykwrAUAcBX8vCwAAAA="/>
  </w:docVars>
  <w:rsids>
    <w:rsidRoot w:val="0070193C"/>
    <w:rsid w:val="00021683"/>
    <w:rsid w:val="000E08A5"/>
    <w:rsid w:val="000E24A0"/>
    <w:rsid w:val="001521D7"/>
    <w:rsid w:val="001D0D0C"/>
    <w:rsid w:val="00233750"/>
    <w:rsid w:val="00287314"/>
    <w:rsid w:val="00342418"/>
    <w:rsid w:val="003D5E16"/>
    <w:rsid w:val="004178D8"/>
    <w:rsid w:val="005A5E14"/>
    <w:rsid w:val="00614A32"/>
    <w:rsid w:val="00631D4B"/>
    <w:rsid w:val="00666B03"/>
    <w:rsid w:val="00671D76"/>
    <w:rsid w:val="006E68C2"/>
    <w:rsid w:val="0070193C"/>
    <w:rsid w:val="00754299"/>
    <w:rsid w:val="00763B05"/>
    <w:rsid w:val="007C4886"/>
    <w:rsid w:val="009C3BF2"/>
    <w:rsid w:val="00A74235"/>
    <w:rsid w:val="00A87B71"/>
    <w:rsid w:val="00B93857"/>
    <w:rsid w:val="00B9435E"/>
    <w:rsid w:val="00BB0503"/>
    <w:rsid w:val="00C16970"/>
    <w:rsid w:val="00C2601A"/>
    <w:rsid w:val="00C85DB7"/>
    <w:rsid w:val="00D262FB"/>
    <w:rsid w:val="00D55DDF"/>
    <w:rsid w:val="00DB563B"/>
    <w:rsid w:val="00DD0F83"/>
    <w:rsid w:val="00DD7714"/>
    <w:rsid w:val="00E54C7D"/>
    <w:rsid w:val="00E964A6"/>
    <w:rsid w:val="00EA49DB"/>
    <w:rsid w:val="00EB4C56"/>
    <w:rsid w:val="00EE40C3"/>
    <w:rsid w:val="00F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B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14"/>
  </w:style>
  <w:style w:type="paragraph" w:styleId="Footer">
    <w:name w:val="footer"/>
    <w:basedOn w:val="Normal"/>
    <w:link w:val="FooterChar"/>
    <w:uiPriority w:val="99"/>
    <w:unhideWhenUsed/>
    <w:rsid w:val="00D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14"/>
  </w:style>
  <w:style w:type="table" w:styleId="TableGrid">
    <w:name w:val="Table Grid"/>
    <w:basedOn w:val="TableNormal"/>
    <w:uiPriority w:val="59"/>
    <w:unhideWhenUsed/>
    <w:rsid w:val="00DD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B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B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14"/>
  </w:style>
  <w:style w:type="paragraph" w:styleId="Footer">
    <w:name w:val="footer"/>
    <w:basedOn w:val="Normal"/>
    <w:link w:val="FooterChar"/>
    <w:uiPriority w:val="99"/>
    <w:unhideWhenUsed/>
    <w:rsid w:val="00DD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14"/>
  </w:style>
  <w:style w:type="table" w:styleId="TableGrid">
    <w:name w:val="Table Grid"/>
    <w:basedOn w:val="TableNormal"/>
    <w:uiPriority w:val="59"/>
    <w:unhideWhenUsed/>
    <w:rsid w:val="00DD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B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4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4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ngottfredson.com/blog/2020/04/06/agility-quotient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9D1EE-5925-4209-85CB-D1AF5AE699EB}"/>
</file>

<file path=customXml/itemProps2.xml><?xml version="1.0" encoding="utf-8"?>
<ds:datastoreItem xmlns:ds="http://schemas.openxmlformats.org/officeDocument/2006/customXml" ds:itemID="{CA3A9BC0-2EF4-4C76-9214-A5563F178D68}"/>
</file>

<file path=customXml/itemProps3.xml><?xml version="1.0" encoding="utf-8"?>
<ds:datastoreItem xmlns:ds="http://schemas.openxmlformats.org/officeDocument/2006/customXml" ds:itemID="{135AAC58-DFD2-4F74-9FD1-E870EBF5F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Pogge</dc:creator>
  <cp:keywords/>
  <dc:description/>
  <cp:lastModifiedBy>Elizabeth Pogge</cp:lastModifiedBy>
  <cp:revision>6</cp:revision>
  <dcterms:created xsi:type="dcterms:W3CDTF">2021-08-20T21:49:00Z</dcterms:created>
  <dcterms:modified xsi:type="dcterms:W3CDTF">2022-04-01T20:59:00Z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0x0101008A2BB0F6FB6C3A47BF9CA357C6B2C302</vt:lpwstr>
  </property>
</Properties>
</file>